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9A" w:rsidRDefault="00BA1932">
      <w:r>
        <w:t xml:space="preserve">Chapter 6 – Vocabulary </w:t>
      </w:r>
    </w:p>
    <w:p w:rsidR="00BA1932" w:rsidRDefault="00BA1932">
      <w:r>
        <w:t>System of Linear Equations</w:t>
      </w:r>
    </w:p>
    <w:p w:rsidR="00BA1932" w:rsidRDefault="00BA1932">
      <w:r>
        <w:t>Solution of a System of Linear Equations</w:t>
      </w:r>
    </w:p>
    <w:p w:rsidR="00BA1932" w:rsidRDefault="00BA1932">
      <w:r>
        <w:t>Substitution</w:t>
      </w:r>
    </w:p>
    <w:p w:rsidR="00BA1932" w:rsidRDefault="00BA1932">
      <w:r>
        <w:t>Elimination</w:t>
      </w:r>
    </w:p>
    <w:p w:rsidR="00BA1932" w:rsidRDefault="00BA1932">
      <w:r>
        <w:t>Linear Combination</w:t>
      </w:r>
      <w:bookmarkStart w:id="0" w:name="_GoBack"/>
      <w:bookmarkEnd w:id="0"/>
    </w:p>
    <w:sectPr w:rsidR="00BA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2"/>
    <w:rsid w:val="00BA1932"/>
    <w:rsid w:val="00F3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2014-12-16T19:18:00Z</dcterms:created>
  <dcterms:modified xsi:type="dcterms:W3CDTF">2014-12-16T19:20:00Z</dcterms:modified>
</cp:coreProperties>
</file>